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870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3391"/>
        <w:gridCol w:w="652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868"/>
        <w:gridCol w:w="1540"/>
      </w:tblGrid>
      <w:tr w14:paraId="4FACF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87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1B0D">
            <w:pPr>
              <w:keepNext w:val="0"/>
              <w:keepLines w:val="0"/>
              <w:widowControl/>
              <w:suppressLineNumbers w:val="0"/>
              <w:ind w:firstLine="2640" w:firstLineChars="60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浙江建设职业技术学院2027届毕业生生源信息表（专科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）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FF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</w:t>
            </w:r>
          </w:p>
        </w:tc>
      </w:tr>
      <w:tr w14:paraId="0E84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0"/>
                <w:kern w:val="0"/>
                <w:sz w:val="18"/>
                <w:szCs w:val="18"/>
                <w:u w:val="none"/>
                <w:fitText w:val="360" w:id="246222534"/>
                <w:lang w:val="en-US" w:eastAsia="zh-CN" w:bidi="ar"/>
              </w:rPr>
              <w:t>总计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男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1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省内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4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杭州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宁波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温州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B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嘉兴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C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湖州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绍兴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金华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衢州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舟山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丽水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台州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校区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联系方式</w:t>
            </w:r>
          </w:p>
        </w:tc>
      </w:tr>
      <w:tr w14:paraId="49C1D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E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D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A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萧山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17706511031</w:t>
            </w:r>
          </w:p>
        </w:tc>
      </w:tr>
      <w:tr w14:paraId="6886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96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3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3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8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4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6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B4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ED1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F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建筑钢结构工程技术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A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5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E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6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7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B7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9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C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智能建造技术(数字化技术应用)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FDA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CA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491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F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1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C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上虞</w:t>
            </w: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5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0C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E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0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5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D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F1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C6B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042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工程管理学院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房地产经营与管理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6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A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D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萧山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7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0571-82607701</w:t>
            </w:r>
          </w:p>
        </w:tc>
      </w:tr>
      <w:tr w14:paraId="5E27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8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8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房地产智能检测与估价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B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2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1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B9C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C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A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6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2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6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6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43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D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7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7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B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A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E8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5C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5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建设工程管理(中高职一体化)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0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8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40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0C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AA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建设工程监理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7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4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E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B9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199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C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D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建筑经济信息化管理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A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B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5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7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4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D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1E5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ACC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2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建筑经济信息化管理(中高职一体化)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F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8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F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9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0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32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B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5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C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4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473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AB6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842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4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建筑设备学院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4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A7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3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8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萧山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0571-82874238</w:t>
            </w:r>
          </w:p>
        </w:tc>
      </w:tr>
      <w:tr w14:paraId="25D1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8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4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8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E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B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58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077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96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9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C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7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A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D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7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D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EB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25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9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8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B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9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5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2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1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B82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7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建筑设备工程技术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6E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C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3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5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9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7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D0E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FF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建筑智能化工程技术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2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35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8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F14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F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建筑智能化工程技术(中高职一体化)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1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C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C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C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C5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1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6C0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F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绿色低碳技术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2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2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E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4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D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746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D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8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B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1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C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E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F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3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52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9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F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8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2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1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7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59B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FD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建筑电气工程技术(中外合作办学)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7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5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D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C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B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上虞</w:t>
            </w: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C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B1E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3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7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8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82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406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B43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建筑艺术学院（贝茨建筑工程师学院）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F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2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2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9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A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上虞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18698586366</w:t>
            </w:r>
          </w:p>
        </w:tc>
      </w:tr>
      <w:tr w14:paraId="1BD4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7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6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0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E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5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6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6EE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0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2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建筑设计(中外合作办学)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6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A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A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D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E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EE7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B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A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8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6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B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6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F03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C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建筑装饰工程技术(中高职一体化)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D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1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4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3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7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0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D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C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5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7B9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1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室内艺术设计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2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C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F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5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D6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BF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7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室内艺术设计(中高职一体化)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B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0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6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A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3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E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B44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3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数字媒体艺术设计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7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3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E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F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0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2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B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1AE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7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数字媒体艺术设计(中外合作办学)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F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4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4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5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0C1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9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园林工程技术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E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3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2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7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7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6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25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8B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7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4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F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5B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EF57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07D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管理与信息学院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B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4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6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6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9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上虞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3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卜老师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13123939573</w:t>
            </w:r>
          </w:p>
        </w:tc>
      </w:tr>
      <w:tr w14:paraId="28EE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B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融媒体技术与运营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C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B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AE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9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9F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15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8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7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A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4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8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134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8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信息安全技术应用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A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B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24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3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B78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2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智慧城市管理技术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13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B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D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7F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04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F17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B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智慧城市管理技术(中高职一体化)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A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6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C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4B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478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0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9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55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01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6762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400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定向培养学院</w:t>
            </w: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地籍测绘与土地管理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1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B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C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上虞</w:t>
            </w: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15700189156</w:t>
            </w:r>
          </w:p>
        </w:tc>
      </w:tr>
      <w:tr w14:paraId="4A98C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98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6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给排水工程技术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D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3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9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4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E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3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8B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60E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2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建筑电气工程技术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B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A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D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76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A0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E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C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A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4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6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A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4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D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0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F3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17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EF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小计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D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0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62F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486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79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总计</w:t>
            </w:r>
          </w:p>
        </w:tc>
        <w:tc>
          <w:tcPr>
            <w:tcW w:w="33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3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4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F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F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A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5D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2A8383F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E19A9C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C87CEE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86435E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3E6A2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E4AD35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66CE2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7FA6CC">
      <w:pPr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3B2B9DA7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浙江建设职业技术学院2027届毕业生生源信息表（联合培养本科）</w:t>
      </w:r>
    </w:p>
    <w:tbl>
      <w:tblPr>
        <w:tblStyle w:val="3"/>
        <w:tblW w:w="15570" w:type="dxa"/>
        <w:tblInd w:w="-8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39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1"/>
        <w:gridCol w:w="571"/>
        <w:gridCol w:w="571"/>
        <w:gridCol w:w="571"/>
        <w:gridCol w:w="571"/>
        <w:gridCol w:w="1182"/>
        <w:gridCol w:w="2171"/>
      </w:tblGrid>
      <w:tr w14:paraId="425ED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0" w:hRule="atLeast"/>
        </w:trPr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联合本科学校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省外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省内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8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</w:tr>
      <w:tr w14:paraId="50B52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浙江理工大学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5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D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D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5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8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四年制本科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17706511031</w:t>
            </w:r>
          </w:p>
        </w:tc>
      </w:tr>
      <w:tr w14:paraId="436A1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浙江水利水电学院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9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0571-82607701</w:t>
            </w:r>
          </w:p>
        </w:tc>
      </w:tr>
      <w:tr w14:paraId="446B2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0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0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C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1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8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816CE46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BA3FDF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30C39C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13DF15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8C5DA4">
      <w:pPr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644" w:right="1644" w:bottom="1644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D3CFA7-28A6-47C4-B65C-3F011E2899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83F2D4A-47E6-43B5-9CE5-5A3297714BA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90E8F90-F968-480E-B4FE-04C172B221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C48B7"/>
    <w:rsid w:val="000C1510"/>
    <w:rsid w:val="04C169A1"/>
    <w:rsid w:val="04E63153"/>
    <w:rsid w:val="0FDF12F0"/>
    <w:rsid w:val="227A580D"/>
    <w:rsid w:val="26EA45AD"/>
    <w:rsid w:val="2FE6518C"/>
    <w:rsid w:val="3B394E06"/>
    <w:rsid w:val="436457B5"/>
    <w:rsid w:val="453309D6"/>
    <w:rsid w:val="47A345BE"/>
    <w:rsid w:val="481F6D00"/>
    <w:rsid w:val="4BAE25ED"/>
    <w:rsid w:val="520F19BB"/>
    <w:rsid w:val="5D3C4033"/>
    <w:rsid w:val="623041B8"/>
    <w:rsid w:val="64772F11"/>
    <w:rsid w:val="68A02BD4"/>
    <w:rsid w:val="6A511BD1"/>
    <w:rsid w:val="6B6C48B7"/>
    <w:rsid w:val="793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8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76f4ff65-60c5-4c70-be9b-cc31df02f216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36A8B8AF</paraID>
      <start>23</start>
      <end>24</end>
      <status>modified</status>
      <modifiedWord>（</modifiedWord>
      <trackRevisions>false</trackRevisions>
    </reviewItem>
    <reviewItem>
      <errorID>d33dd6b3-bd02-46f5-ac9f-ab715fdcac8c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36A8B8AF</paraID>
      <start>60</start>
      <end>61</end>
      <status>modified</status>
      <modifiedWord>）</modifiedWord>
      <trackRevisions>false</trackRevisions>
    </reviewItem>
    <reviewItem>
      <errorID>80b49862-455b-4755-a30d-0a05ed0f35bb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487350D</paraID>
      <start>86</start>
      <end>87</end>
      <status>modified</status>
      <modifiedWord>—</modifiedWord>
      <trackRevisions>false</trackRevisions>
    </reviewItem>
    <reviewItem>
      <errorID>c9fe8b04-27e7-4ab3-8fbc-062e896c1c84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3EBC4F62</paraID>
      <start>6</start>
      <end>7</end>
      <status>modified</status>
      <modifiedWord>（</modifiedWord>
      <trackRevisions>false</trackRevisions>
    </reviewItem>
    <reviewItem>
      <errorID>8791f744-9242-4096-b8a5-efc6c42c345b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3EBC4F62</paraID>
      <start>14</start>
      <end>15</end>
      <status>modified</status>
      <modifiedWord>）</modifiedWord>
      <trackRevisions>false</trackRevisions>
    </reviewItem>
    <reviewItem>
      <errorID>d2b8e9e1-6f43-4528-9a2c-82df4708a5fd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3AF8D8AA</paraID>
      <start>6</start>
      <end>7</end>
      <status>modified</status>
      <modifiedWord>（</modifiedWord>
      <trackRevisions>false</trackRevisions>
    </reviewItem>
    <reviewItem>
      <errorID>fbade5f4-659c-40b5-8cab-6e0111914635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3AF8D8AA</paraID>
      <start>13</start>
      <end>14</end>
      <status>modified</status>
      <modifiedWord>）</modifiedWord>
      <trackRevisions>false</trackRevisions>
    </reviewItem>
    <reviewItem>
      <errorID>1e10eea4-e304-4419-921c-0e753604b86e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717D686C</paraID>
      <start>6</start>
      <end>7</end>
      <status>modified</status>
      <modifiedWord>（</modifiedWord>
      <trackRevisions>false</trackRevisions>
    </reviewItem>
    <reviewItem>
      <errorID>8612a945-9f9b-4006-a171-edcfcd50214c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717D686C</paraID>
      <start>13</start>
      <end>14</end>
      <status>modified</status>
      <modifiedWord>）</modifiedWord>
      <trackRevisions>false</trackRevisions>
    </reviewItem>
    <reviewItem>
      <errorID>9b538eaa-248b-4286-b16a-29a68d18f725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1C234881</paraID>
      <start>9</start>
      <end>10</end>
      <status>modified</status>
      <modifiedWord>（</modifiedWord>
      <trackRevisions>false</trackRevisions>
    </reviewItem>
    <reviewItem>
      <errorID>5e486ff6-07e4-4981-be59-378184f09b22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1C234881</paraID>
      <start>16</start>
      <end>17</end>
      <status>modified</status>
      <modifiedWord>）</modifiedWord>
      <trackRevisions>false</trackRevisions>
    </reviewItem>
    <reviewItem>
      <errorID>52608470-6ddd-4d05-9d3f-091e405e1ff3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14BD51E6</paraID>
      <start>7</start>
      <end>8</end>
      <status>modified</status>
      <modifiedWord>（</modifiedWord>
      <trackRevisions>false</trackRevisions>
    </reviewItem>
    <reviewItem>
      <errorID>10e7e717-bc63-4f83-abaa-566083c0c5d7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14BD51E6</paraID>
      <start>14</start>
      <end>15</end>
      <status>modified</status>
      <modifiedWord>）</modifiedWord>
      <trackRevisions>false</trackRevisions>
    </reviewItem>
    <reviewItem>
      <errorID>3777624f-742b-424f-bd89-9affd0c7b7f1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75097340</paraID>
      <start>6</start>
      <end>7</end>
      <status>modified</status>
      <modifiedWord>（</modifiedWord>
      <trackRevisions>false</trackRevisions>
    </reviewItem>
    <reviewItem>
      <errorID>7b0d2aeb-7a54-48f7-9fa3-923119e3f1d2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75097340</paraID>
      <start>13</start>
      <end>14</end>
      <status>modified</status>
      <modifiedWord>）</modifiedWord>
      <trackRevisions>false</trackRevisions>
    </reviewItem>
    <reviewItem>
      <errorID>c656cdc1-bb5b-4e4d-b615-00bcbd747388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51C59C55</paraID>
      <start>9</start>
      <end>10</end>
      <status>modified</status>
      <modifiedWord>（</modifiedWord>
      <trackRevisions>false</trackRevisions>
    </reviewItem>
    <reviewItem>
      <errorID>f02d556a-968f-405d-a1bb-55db15e235c4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51C59C55</paraID>
      <start>16</start>
      <end>17</end>
      <status>modified</status>
      <modifiedWord>）</modifiedWord>
      <trackRevisions>false</trackRevisions>
    </reviewItem>
    <reviewItem>
      <errorID>99987246-8254-450d-98de-0cef0a717298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7EAC9FE8</paraID>
      <start>6</start>
      <end>7</end>
      <status>modified</status>
      <modifiedWord>（</modifiedWord>
      <trackRevisions>false</trackRevisions>
    </reviewItem>
    <reviewItem>
      <errorID>d02acb7f-be90-490c-9c71-293e22cc55d7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7EAC9FE8</paraID>
      <start>13</start>
      <end>14</end>
      <status>modified</status>
      <modifiedWord>）</modifiedWord>
      <trackRevisions>false</trackRevisions>
    </reviewItem>
    <reviewItem>
      <errorID>a5b5e1bc-700d-4cd7-ab60-0e3a39a40f15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18BC6C47</paraID>
      <start>8</start>
      <end>9</end>
      <status>modified</status>
      <modifiedWord>（</modifiedWord>
      <trackRevisions>false</trackRevisions>
    </reviewItem>
    <reviewItem>
      <errorID>3f33b658-270f-4a6c-9e00-e9c837b5c38c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18BC6C47</paraID>
      <start>15</start>
      <end>16</end>
      <status>modified</status>
      <modifiedWord>）</modifiedWord>
      <trackRevisions>false</trackRevisions>
    </reviewItem>
    <reviewItem>
      <errorID>15b8a700-c010-46b0-90e5-30b8602eee66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8E2AC6</paraID>
      <start>4</start>
      <end>5</end>
      <status>modified</status>
      <modifiedWord>（</modifiedWord>
      <trackRevisions>false</trackRevisions>
    </reviewItem>
    <reviewItem>
      <errorID>ae613764-6a71-4981-991d-5984b5922b46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8E2AC6</paraID>
      <start>11</start>
      <end>12</end>
      <status>modified</status>
      <modifiedWord>）</modifiedWord>
      <trackRevisions>false</trackRevisions>
    </reviewItem>
    <reviewItem>
      <errorID>c21676d9-bb57-4883-9ab5-6676a222be48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6F67B8B</paraID>
      <start>8</start>
      <end>9</end>
      <status>modified</status>
      <modifiedWord>（</modifiedWord>
      <trackRevisions>false</trackRevisions>
    </reviewItem>
    <reviewItem>
      <errorID>3844a873-ca66-4576-b61d-fcef6628644f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6F67B8B</paraID>
      <start>15</start>
      <end>16</end>
      <status>modified</status>
      <modifiedWord>）</modifiedWord>
      <trackRevisions>false</trackRevisions>
    </reviewItem>
    <reviewItem>
      <errorID>0d59ec94-1b74-4648-b239-3181831419a8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7687D78A</paraID>
      <start>6</start>
      <end>7</end>
      <status>modified</status>
      <modifiedWord>（</modifiedWord>
      <trackRevisions>false</trackRevisions>
    </reviewItem>
    <reviewItem>
      <errorID>e448c6f6-112d-4cb7-9019-916308db1fb5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7687D78A</paraID>
      <start>13</start>
      <end>14</end>
      <status>modified</status>
      <modifiedWord>）</modifiedWord>
      <trackRevisions>false</trackRevisions>
    </reviewItem>
    <reviewItem>
      <errorID>474cb36e-46c2-4850-8717-44741e7cd059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2CAB4DCC</paraID>
      <start>8</start>
      <end>9</end>
      <status>modified</status>
      <modifiedWord>（</modifiedWord>
      <trackRevisions>false</trackRevisions>
    </reviewItem>
    <reviewItem>
      <errorID>4e8e21fb-ad1b-4ebe-af47-fc26261f383e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2CAB4DCC</paraID>
      <start>15</start>
      <end>16</end>
      <status>modified</status>
      <modifiedWord>）</modifiedWord>
      <trackRevisions>false</trackRevisions>
    </reviewItem>
    <reviewItem>
      <errorID>775762fb-f725-4108-a0a9-5891dad83860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692FAD</paraID>
      <start>8</start>
      <end>9</end>
      <status>modified</status>
      <modifiedWord>（</modifiedWord>
      <trackRevisions>false</trackRevisions>
    </reviewItem>
    <reviewItem>
      <errorID>9b305f34-6d67-4214-80cb-356fd99236ab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692FAD</paraID>
      <start>15</start>
      <end>16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4cb58bd-dc75-4022-98a7-1632927374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2699</Words>
  <Characters>3502</Characters>
  <Lines>0</Lines>
  <Paragraphs>0</Paragraphs>
  <TotalTime>2</TotalTime>
  <ScaleCrop>false</ScaleCrop>
  <LinksUpToDate>false</LinksUpToDate>
  <CharactersWithSpaces>3583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2025-04-08T02:48:00Z</dcterms:created>
  <dc:creator>余示</dc:creator>
  <cp:lastModifiedBy>雪莲</cp:lastModifiedBy>
  <dcterms:modified xsi:type="dcterms:W3CDTF">2026-04-07T01:06:06Z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62FC8C14003A4E4DB88E6431177F4C58_13</vt:lpwstr>
  </property>
  <property fmtid="{D5CDD505-2E9C-101B-9397-08002B2CF9AE}" pid="4" name="KSOTemplateDocerSaveRecord">
    <vt:lpwstr>eyJoZGlkIjoiYjAyY2E1NThhNDlkZDIyYTY1N2ZmYzM0ZTE0ZmE5M2MiLCJ1c2VySWQiOiIyMTUwNTM0ODMifQ==</vt:lpwstr>
  </property>
</Properties>
</file>